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028905" w14:textId="4032769E" w:rsidR="009404EB" w:rsidRDefault="0079309D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4F7D3A" wp14:editId="3213E484">
                <wp:simplePos x="0" y="0"/>
                <wp:positionH relativeFrom="column">
                  <wp:posOffset>2733675</wp:posOffset>
                </wp:positionH>
                <wp:positionV relativeFrom="paragraph">
                  <wp:posOffset>514350</wp:posOffset>
                </wp:positionV>
                <wp:extent cx="609600" cy="2533650"/>
                <wp:effectExtent l="0" t="0" r="0" b="0"/>
                <wp:wrapNone/>
                <wp:docPr id="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533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421902" w14:textId="77777777" w:rsidR="00653DEA" w:rsidRPr="00AA4FC3" w:rsidRDefault="00653DEA" w:rsidP="00653DEA">
                            <w:pPr>
                              <w:spacing w:line="0" w:lineRule="atLeast"/>
                              <w:jc w:val="left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/>
                                <w:sz w:val="56"/>
                                <w:szCs w:val="56"/>
                              </w:rPr>
                              <w:t>○○○</w:t>
                            </w:r>
                            <w:r w:rsidRPr="00653DEA">
                              <w:rPr>
                                <w:rFonts w:hint="eastAsia"/>
                                <w:sz w:val="56"/>
                                <w:szCs w:val="56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  <w:sz w:val="56"/>
                                <w:szCs w:val="56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4F7D3A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215.25pt;margin-top:40.5pt;width:48pt;height:19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" filled="f" stroked="f">
                <v:textbox style="layout-flow:vertical-ideographic" inset="5.85pt,.7pt,5.85pt,.7pt">
                  <w:txbxContent>
                    <w:p w14:paraId="2F421902" w14:textId="77777777" w:rsidR="00653DEA" w:rsidRPr="00AA4FC3" w:rsidRDefault="00653DEA" w:rsidP="00653DEA">
                      <w:pPr>
                        <w:spacing w:line="0" w:lineRule="atLeast"/>
                        <w:jc w:val="left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rFonts w:hint="eastAsia"/>
                          <w:sz w:val="56"/>
                          <w:szCs w:val="56"/>
                        </w:rPr>
                        <w:t>○○○</w:t>
                      </w:r>
                      <w:r w:rsidRPr="00653DEA">
                        <w:rPr>
                          <w:rFonts w:hint="eastAsia"/>
                          <w:sz w:val="56"/>
                          <w:szCs w:val="56"/>
                        </w:rPr>
                        <w:t>○</w:t>
                      </w:r>
                      <w:r>
                        <w:rPr>
                          <w:rFonts w:hint="eastAsia"/>
                          <w:sz w:val="56"/>
                          <w:szCs w:val="56"/>
                        </w:rPr>
                        <w:t>○</w:t>
                      </w:r>
                      <w:r>
                        <w:rPr>
                          <w:rFonts w:hint="eastAsia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683F004" wp14:editId="163C788A">
                <wp:simplePos x="0" y="0"/>
                <wp:positionH relativeFrom="column">
                  <wp:posOffset>295275</wp:posOffset>
                </wp:positionH>
                <wp:positionV relativeFrom="paragraph">
                  <wp:posOffset>1800225</wp:posOffset>
                </wp:positionV>
                <wp:extent cx="609600" cy="2533650"/>
                <wp:effectExtent l="0" t="0" r="0" b="0"/>
                <wp:wrapNone/>
                <wp:docPr id="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533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38CEBE" w14:textId="77777777" w:rsidR="00732184" w:rsidRPr="00AA4FC3" w:rsidRDefault="00732184" w:rsidP="00653DEA">
                            <w:pPr>
                              <w:spacing w:line="0" w:lineRule="atLeast"/>
                              <w:jc w:val="right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/>
                                <w:sz w:val="56"/>
                                <w:szCs w:val="56"/>
                              </w:rPr>
                              <w:t>○○</w:t>
                            </w:r>
                            <w:r>
                              <w:rPr>
                                <w:rFonts w:hint="eastAsia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56"/>
                                <w:szCs w:val="56"/>
                              </w:rPr>
                              <w:t>○○</w:t>
                            </w:r>
                            <w:r>
                              <w:rPr>
                                <w:rFonts w:hint="eastAsia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3F004" id="Text Box 20" o:spid="_x0000_s1027" type="#_x0000_t202" style="position:absolute;left:0;text-align:left;margin-left:23.25pt;margin-top:141.75pt;width:48pt;height:199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" filled="f" stroked="f">
                <v:textbox style="layout-flow:vertical-ideographic" inset="5.85pt,.7pt,5.85pt,.7pt">
                  <w:txbxContent>
                    <w:p w14:paraId="6F38CEBE" w14:textId="77777777" w:rsidR="00732184" w:rsidRPr="00AA4FC3" w:rsidRDefault="00732184" w:rsidP="00653DEA">
                      <w:pPr>
                        <w:spacing w:line="0" w:lineRule="atLeast"/>
                        <w:jc w:val="right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rFonts w:hint="eastAsia"/>
                          <w:sz w:val="56"/>
                          <w:szCs w:val="56"/>
                        </w:rPr>
                        <w:t>○○</w:t>
                      </w:r>
                      <w:r>
                        <w:rPr>
                          <w:rFonts w:hint="eastAsia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hint="eastAsia"/>
                          <w:sz w:val="56"/>
                          <w:szCs w:val="56"/>
                        </w:rPr>
                        <w:t>○○</w:t>
                      </w:r>
                      <w:r>
                        <w:rPr>
                          <w:rFonts w:hint="eastAsia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870986">
        <w:rPr>
          <w:noProof/>
        </w:rPr>
        <w:drawing>
          <wp:inline distT="0" distB="0" distL="0" distR="0" wp14:anchorId="2E53CC55" wp14:editId="48A2A277">
            <wp:extent cx="3601085" cy="52705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85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04EB" w:rsidSect="00DF217E">
      <w:pgSz w:w="5670" w:h="8392" w:code="43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D5590E" w14:textId="77777777" w:rsidR="00F230D0" w:rsidRDefault="00F230D0" w:rsidP="009A402D">
      <w:r>
        <w:separator/>
      </w:r>
    </w:p>
  </w:endnote>
  <w:endnote w:type="continuationSeparator" w:id="0">
    <w:p w14:paraId="778C5CC6" w14:textId="77777777" w:rsidR="00F230D0" w:rsidRDefault="00F230D0" w:rsidP="009A4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99EA36" w14:textId="77777777" w:rsidR="00F230D0" w:rsidRDefault="00F230D0" w:rsidP="009A402D">
      <w:r>
        <w:separator/>
      </w:r>
    </w:p>
  </w:footnote>
  <w:footnote w:type="continuationSeparator" w:id="0">
    <w:p w14:paraId="221D2A07" w14:textId="77777777" w:rsidR="00F230D0" w:rsidRDefault="00F230D0" w:rsidP="009A40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30C37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17E"/>
    <w:rsid w:val="000373D1"/>
    <w:rsid w:val="0008596A"/>
    <w:rsid w:val="00127EC2"/>
    <w:rsid w:val="00291D08"/>
    <w:rsid w:val="002F3FC8"/>
    <w:rsid w:val="003331BC"/>
    <w:rsid w:val="00385299"/>
    <w:rsid w:val="00556060"/>
    <w:rsid w:val="0056150A"/>
    <w:rsid w:val="00566DDA"/>
    <w:rsid w:val="005870C6"/>
    <w:rsid w:val="005A754B"/>
    <w:rsid w:val="005B0305"/>
    <w:rsid w:val="00653DEA"/>
    <w:rsid w:val="00694AE9"/>
    <w:rsid w:val="006E5206"/>
    <w:rsid w:val="006E62BA"/>
    <w:rsid w:val="00704810"/>
    <w:rsid w:val="00732184"/>
    <w:rsid w:val="0079309D"/>
    <w:rsid w:val="007A7853"/>
    <w:rsid w:val="00870986"/>
    <w:rsid w:val="0092343B"/>
    <w:rsid w:val="009404EB"/>
    <w:rsid w:val="00983C21"/>
    <w:rsid w:val="009A402D"/>
    <w:rsid w:val="00A84787"/>
    <w:rsid w:val="00AA4FC3"/>
    <w:rsid w:val="00AE6005"/>
    <w:rsid w:val="00B4509E"/>
    <w:rsid w:val="00C52FE2"/>
    <w:rsid w:val="00C715A3"/>
    <w:rsid w:val="00CC4493"/>
    <w:rsid w:val="00D403FD"/>
    <w:rsid w:val="00DC2517"/>
    <w:rsid w:val="00DF217E"/>
    <w:rsid w:val="00E22E5E"/>
    <w:rsid w:val="00E257EF"/>
    <w:rsid w:val="00F21C55"/>
    <w:rsid w:val="00F230D0"/>
    <w:rsid w:val="00F66F1A"/>
    <w:rsid w:val="00FE1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98BAC09"/>
  <w15:chartTrackingRefBased/>
  <w15:docId w15:val="{50903B92-FFC3-4E2F-BC29-6089433D4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04E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17E"/>
    <w:rPr>
      <w:rFonts w:ascii="Arial" w:eastAsia="ＭＳ ゴシック" w:hAnsi="Arial"/>
      <w:kern w:val="0"/>
      <w:sz w:val="18"/>
      <w:szCs w:val="18"/>
      <w:lang w:val="x-none" w:eastAsia="x-none"/>
    </w:rPr>
  </w:style>
  <w:style w:type="character" w:customStyle="1" w:styleId="a4">
    <w:name w:val="吹き出し (文字)"/>
    <w:link w:val="a3"/>
    <w:uiPriority w:val="99"/>
    <w:semiHidden/>
    <w:rsid w:val="00DF217E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9A402D"/>
  </w:style>
  <w:style w:type="paragraph" w:styleId="a7">
    <w:name w:val="footer"/>
    <w:basedOn w:val="a"/>
    <w:link w:val="a8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9A4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</dc:creator>
  <cp:keywords/>
  <dc:description/>
  <cp:lastModifiedBy>asahi</cp:lastModifiedBy>
  <cp:revision>2</cp:revision>
  <dcterms:created xsi:type="dcterms:W3CDTF">2020-04-22T06:31:00Z</dcterms:created>
  <dcterms:modified xsi:type="dcterms:W3CDTF">2020-04-22T06:31:00Z</dcterms:modified>
</cp:coreProperties>
</file>